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bookmarkStart w:id="0" w:name="_GoBack"/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السلام عليكم ورحمة الله وبركاته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السيد/ مدير إدارة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 xml:space="preserve"> …………………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أرجو من سيادتكم التكرم بالموافقة على منحي إذن بالخروج من الساعة …….. إلى الساعة …… ، يوم …… الموافق ….. / ….. / …… هـ.، وذلك للأسباب التالية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………………………………………………………………………………..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وتفضلوا بقبول فائق الاحترام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مقدمه لسيادتكم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الاسم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……………………………………………….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الوظيفة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……………………………………………..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الرقم الوظيفي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……………………………………….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تحريرًا في يوم ……….. الموافق …./ …../ …….. هـ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التوقيع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………………………………………..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رأي الرئيس المباشر</w:t>
      </w: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: …………………………………………………………..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rtl/>
          <w:lang w:eastAsia="en-GB"/>
        </w:rPr>
        <w:t>توقيع الرئيس المباشر                                  توقيع مختص شؤون الموظفين</w:t>
      </w:r>
    </w:p>
    <w:p w:rsidR="002577E8" w:rsidRPr="002577E8" w:rsidRDefault="002577E8" w:rsidP="002577E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n-GB"/>
        </w:rPr>
      </w:pPr>
      <w:r w:rsidRPr="002577E8">
        <w:rPr>
          <w:rFonts w:ascii="Times New Roman" w:eastAsia="Times New Roman" w:hAnsi="Times New Roman" w:cs="Times New Roman"/>
          <w:sz w:val="32"/>
          <w:szCs w:val="32"/>
          <w:lang w:eastAsia="en-GB"/>
        </w:rPr>
        <w:t>…………………..                                ……………………………..</w:t>
      </w:r>
    </w:p>
    <w:bookmarkEnd w:id="0"/>
    <w:p w:rsidR="00785A3F" w:rsidRPr="002577E8" w:rsidRDefault="00785A3F" w:rsidP="002577E8">
      <w:pPr>
        <w:bidi/>
        <w:rPr>
          <w:sz w:val="28"/>
          <w:szCs w:val="28"/>
        </w:rPr>
      </w:pPr>
    </w:p>
    <w:sectPr w:rsidR="00785A3F" w:rsidRPr="002577E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2577E8"/>
    <w:rsid w:val="003D5331"/>
    <w:rsid w:val="00552478"/>
    <w:rsid w:val="007448A6"/>
    <w:rsid w:val="00785A3F"/>
    <w:rsid w:val="008A05A7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2023-12-19T23:08:00Z</dcterms:created>
  <dcterms:modified xsi:type="dcterms:W3CDTF">2023-12-19T23:08:00Z</dcterms:modified>
</cp:coreProperties>
</file>